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F6CD" w14:textId="77777777" w:rsidR="0043758D" w:rsidRPr="0043758D" w:rsidRDefault="0043758D" w:rsidP="0043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4D0FD" w14:textId="77777777" w:rsidR="0043758D" w:rsidRPr="0043758D" w:rsidRDefault="0043758D" w:rsidP="0043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274CA" w14:textId="7B5A6CA4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8D">
        <w:rPr>
          <w:noProof/>
        </w:rPr>
        <w:drawing>
          <wp:inline distT="0" distB="0" distL="0" distR="0" wp14:anchorId="031AC3A5" wp14:editId="5560BDB3">
            <wp:extent cx="3726180" cy="7620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76564" w14:textId="77777777" w:rsidR="0043758D" w:rsidRPr="0043758D" w:rsidRDefault="0043758D" w:rsidP="0043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Verdana" w:eastAsia="Times New Roman" w:hAnsi="Verdana" w:cs="Times New Roman"/>
          <w:b/>
          <w:bCs/>
          <w:color w:val="FF0000"/>
          <w:sz w:val="72"/>
          <w:szCs w:val="72"/>
          <w:lang w:val="es-ES"/>
        </w:rPr>
        <w:t>FALTAN 3 DÍAS</w:t>
      </w:r>
      <w:r w:rsidRPr="0043758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6239787B" w14:textId="77777777" w:rsidR="0043758D" w:rsidRPr="0043758D" w:rsidRDefault="0043758D" w:rsidP="0043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val="es-ES"/>
        </w:rPr>
        <w:t xml:space="preserve">Este jueves, 23 de junio, nos vamos a la </w:t>
      </w:r>
      <w:proofErr w:type="gramStart"/>
      <w:r w:rsidRPr="0043758D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val="es-ES"/>
        </w:rPr>
        <w:t>HUELGA</w:t>
      </w:r>
      <w:r w:rsidRPr="0043758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43758D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val="es-ES"/>
        </w:rPr>
        <w:t>.</w:t>
      </w:r>
      <w:proofErr w:type="gramEnd"/>
      <w:r w:rsidRPr="0043758D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val="es-ES"/>
        </w:rPr>
        <w:t xml:space="preserve"> Por un convenio de consultoría justo</w:t>
      </w:r>
      <w:r w:rsidRPr="0043758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51CFE7A4" w14:textId="3A894780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8D">
        <w:rPr>
          <w:noProof/>
        </w:rPr>
        <w:drawing>
          <wp:inline distT="0" distB="0" distL="0" distR="0" wp14:anchorId="34D049F6" wp14:editId="03ADB870">
            <wp:extent cx="5943600" cy="3205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5A11" w14:textId="77777777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La campaña de </w:t>
      </w:r>
      <w:proofErr w:type="spellStart"/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>cibermovilizaciones</w:t>
      </w:r>
      <w:proofErr w:type="spellEnd"/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programada para estos días (20, 21 y 22 de junio) es un paso previo necesario para que los clientes de las consultoras conozcan de primera mano las condiciones laborales que pretenden aplicarnos a las personas que les prestamos el servicio. Pero la situación requiere algo más, </w:t>
      </w:r>
      <w:r w:rsidRPr="0043758D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¡ES HORA DE PARAR!.</w:t>
      </w:r>
      <w:r w:rsidRPr="0043758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18EA0FB3" w14:textId="77777777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lastRenderedPageBreak/>
        <w:t xml:space="preserve">El </w:t>
      </w:r>
      <w:r w:rsidRPr="0043758D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val="es-ES"/>
        </w:rPr>
        <w:t>23 de junio</w:t>
      </w:r>
      <w:r w:rsidRPr="0043758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 xml:space="preserve"> , NOS VAMOS A LA HUELGA</w:t>
      </w: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. Por ello, os convocamos a una parada parcial de </w:t>
      </w:r>
      <w:r w:rsidRPr="0043758D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2 horas al final de cada turno de trabajo</w:t>
      </w: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. Es el momento de decirle a patronal </w:t>
      </w:r>
      <w:r w:rsidRPr="0043758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 xml:space="preserve">BASTA YA </w:t>
      </w: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>de precarizar nuestras condiciones laborales.</w:t>
      </w:r>
      <w:r w:rsidRPr="0043758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6669117A" w14:textId="77777777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NO VAMOS A PERMITIR JORNADAS MARATONIANAS DE </w:t>
      </w:r>
      <w:r w:rsidRPr="0043758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12 HORAS DIARIAS</w:t>
      </w:r>
      <w:r w:rsidRPr="0043758D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 .</w:t>
      </w:r>
      <w:r w:rsidRPr="0043758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67D07226" w14:textId="77777777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NO VAMOS A PERMITIR SALARIOS DE </w:t>
      </w:r>
      <w:r w:rsidRPr="0043758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14292,50€</w:t>
      </w:r>
      <w:r w:rsidRPr="0043758D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 QUE ROZAN EL SMI.</w:t>
      </w:r>
      <w:r w:rsidRPr="0043758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42B80D2C" w14:textId="77777777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NO VAMOS A PERMITIR CAMBIOS </w:t>
      </w:r>
      <w:r w:rsidRPr="0043758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DE HORARIO A SU ANTOJO</w:t>
      </w:r>
      <w:r w:rsidRPr="0043758D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 .</w:t>
      </w:r>
      <w:r w:rsidRPr="0043758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29DE2402" w14:textId="77777777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>Queremos un convenio justo, acorde a la realidad del sector. En el que se repartan proporcionalmente las ingentes cantidades de beneficios que las empresas están obteniendo gracias a nuestro esfuerzo y compromiso diario.</w:t>
      </w:r>
      <w:r w:rsidRPr="0043758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4A181E18" w14:textId="77777777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No lo pienses más, este jueves, </w:t>
      </w:r>
      <w:r w:rsidRPr="0043758D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val="es-ES"/>
        </w:rPr>
        <w:t>23 de junio</w:t>
      </w: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, tienes una cita ineludible para poder brindar un futuro al sector de consultoría. </w:t>
      </w:r>
      <w:r w:rsidRPr="0043758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¡NO PUEDES FALTAR!</w:t>
      </w:r>
      <w:r w:rsidRPr="0043758D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 </w:t>
      </w:r>
    </w:p>
    <w:p w14:paraId="1A474F7E" w14:textId="77777777" w:rsidR="0043758D" w:rsidRPr="0043758D" w:rsidRDefault="0043758D" w:rsidP="0043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val="es-ES"/>
        </w:rPr>
        <w:t>ESTA VEZ NOS VAN A ESCUCHAR</w:t>
      </w:r>
      <w:r w:rsidRPr="0043758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3CC16745" w14:textId="77777777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Recuerda que puedes continuar contribuyendo a que retiren su propuesta firmando esta petición en "Change.org" </w:t>
      </w:r>
      <w:hyperlink r:id="rId6" w:tgtFrame="_blank" w:history="1">
        <w:r w:rsidRPr="0043758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s-ES"/>
          </w:rPr>
          <w:t>https://bit.ly/NOPrecaryTIC</w:t>
        </w:r>
      </w:hyperlink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, ¿te apuntas?</w:t>
      </w:r>
      <w:r w:rsidRPr="0043758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62A39B61" w14:textId="77777777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Y no olvides dar máxima difusión en redes sociales </w:t>
      </w:r>
      <w:r w:rsidRPr="0043758D">
        <w:rPr>
          <w:rFonts w:ascii="Times New Roman" w:eastAsia="Times New Roman" w:hAnsi="Times New Roman" w:cs="Times New Roman"/>
          <w:color w:val="3366FF"/>
          <w:sz w:val="27"/>
          <w:szCs w:val="27"/>
          <w:lang w:val="es-ES"/>
        </w:rPr>
        <w:t>#ConvenioTICdigno #NoPrecaryTIC</w:t>
      </w:r>
      <w:r w:rsidRPr="0043758D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</w:t>
      </w:r>
    </w:p>
    <w:p w14:paraId="398CC5DC" w14:textId="77777777" w:rsidR="0043758D" w:rsidRPr="0043758D" w:rsidRDefault="0043758D" w:rsidP="0043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val="es-ES"/>
        </w:rPr>
        <w:t>CCOO ES TU SINDICATO AHORA MÁS QUE NUNCA.</w:t>
      </w:r>
      <w:r w:rsidRPr="0043758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688F58CB" w14:textId="11DFB2A4" w:rsidR="0043758D" w:rsidRPr="0043758D" w:rsidRDefault="0043758D" w:rsidP="0043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8D">
        <w:rPr>
          <w:noProof/>
        </w:rPr>
        <w:drawing>
          <wp:inline distT="0" distB="0" distL="0" distR="0" wp14:anchorId="35B244FA" wp14:editId="7D0DB4D8">
            <wp:extent cx="5943600" cy="1315720"/>
            <wp:effectExtent l="0" t="0" r="0" b="0"/>
            <wp:docPr id="1" name="Picture 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E55B6" w14:textId="77777777" w:rsidR="0043758D" w:rsidRPr="0043758D" w:rsidRDefault="0043758D" w:rsidP="0043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3758D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43758D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43758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DOCUMENTOS ADJUNTOS </w:t>
      </w:r>
      <w:r w:rsidRPr="0043758D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hyperlink r:id="rId9" w:tgtFrame="_blank" w:history="1">
        <w:r w:rsidRPr="004375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comunicado_huelga_lunes_20_faltan_3 días.pdf</w:t>
        </w:r>
      </w:hyperlink>
    </w:p>
    <w:p w14:paraId="71F77B3A" w14:textId="77777777" w:rsidR="00B357E2" w:rsidRPr="0043758D" w:rsidRDefault="00B357E2">
      <w:pPr>
        <w:rPr>
          <w:lang w:val="es-ES"/>
        </w:rPr>
      </w:pPr>
    </w:p>
    <w:sectPr w:rsidR="00B357E2" w:rsidRPr="0043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8D"/>
    <w:rsid w:val="0043758D"/>
    <w:rsid w:val="00B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42D6"/>
  <w15:chartTrackingRefBased/>
  <w15:docId w15:val="{36C1E92D-EA2A-4266-B450-1FBD72E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7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ccoo-servicios.es/afilia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NOPrecaryTI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coo.es/cms/g/adj/readfile.php?v=ODIzNjIucGRmJTdFY29tdW5pY2Fkb19odWVsZ2FfbHVuZXNfMjBfZmFsdGFuXzMrZCVFRGFzLnBkZ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2022-06-20T10:50:00Z</dcterms:created>
  <dcterms:modified xsi:type="dcterms:W3CDTF">2022-06-20T10:51:00Z</dcterms:modified>
</cp:coreProperties>
</file>